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5DDCDD1B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27C1">
        <w:rPr>
          <w:sz w:val="24"/>
          <w:szCs w:val="24"/>
        </w:rPr>
        <w:t>Okupasi</w:t>
      </w:r>
    </w:p>
    <w:p w14:paraId="7C4BA4F6" w14:textId="1920ED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4427C1" w:rsidRPr="004427C1">
        <w:rPr>
          <w:bCs/>
          <w:sz w:val="24"/>
          <w:szCs w:val="24"/>
        </w:rPr>
        <w:t>Petugas Penanganan Bahaya Gas H2</w:t>
      </w:r>
      <w:r w:rsidR="004427C1">
        <w:rPr>
          <w:bCs/>
          <w:sz w:val="24"/>
          <w:szCs w:val="24"/>
        </w:rPr>
        <w:t>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4D531649" w:rsidR="00CD2916" w:rsidRPr="00671862" w:rsidRDefault="004427C1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4427C1">
              <w:rPr>
                <w:spacing w:val="-2"/>
                <w:sz w:val="24"/>
                <w:szCs w:val="24"/>
              </w:rPr>
              <w:t>B.09H2S00.001.2</w:t>
            </w:r>
          </w:p>
        </w:tc>
        <w:tc>
          <w:tcPr>
            <w:tcW w:w="5436" w:type="dxa"/>
          </w:tcPr>
          <w:p w14:paraId="1C8F0488" w14:textId="17A3656C" w:rsidR="00CD2916" w:rsidRPr="00671862" w:rsidRDefault="004427C1" w:rsidP="0077199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4427C1">
              <w:rPr>
                <w:sz w:val="24"/>
                <w:szCs w:val="24"/>
              </w:rPr>
              <w:t>Melakukan Penyelamatan dari Bahaya Gas H2S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3156AC11" w:rsidR="00195026" w:rsidRPr="00467A33" w:rsidRDefault="004427C1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4427C1">
              <w:rPr>
                <w:spacing w:val="-2"/>
                <w:sz w:val="24"/>
                <w:szCs w:val="24"/>
              </w:rPr>
              <w:t>B.09H2S00.002.2</w:t>
            </w:r>
          </w:p>
        </w:tc>
        <w:tc>
          <w:tcPr>
            <w:tcW w:w="5436" w:type="dxa"/>
          </w:tcPr>
          <w:p w14:paraId="6F155322" w14:textId="6BA71D1F" w:rsidR="00195026" w:rsidRPr="00467A33" w:rsidRDefault="004427C1" w:rsidP="00771995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4427C1">
              <w:rPr>
                <w:sz w:val="24"/>
                <w:szCs w:val="24"/>
              </w:rPr>
              <w:t>Mengoperasikan Alat Uji Gas H2S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6CFF6AE4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4427C1" w:rsidRPr="004427C1">
        <w:rPr>
          <w:bCs/>
        </w:rPr>
        <w:t>Petugas Penanganan Bahaya Gas H2</w:t>
      </w:r>
      <w:r w:rsidR="004427C1">
        <w:rPr>
          <w:bCs/>
        </w:rPr>
        <w:t>S</w:t>
      </w:r>
      <w:r>
        <w:t xml:space="preserve"> sebesar </w:t>
      </w:r>
    </w:p>
    <w:p w14:paraId="786DC459" w14:textId="71F11452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9B2EC9">
        <w:t>2.3</w:t>
      </w:r>
      <w:r w:rsidR="004431B8">
        <w:t>0</w:t>
      </w:r>
      <w:r>
        <w:t>0.000,- (</w:t>
      </w:r>
      <w:r w:rsidR="009B2EC9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4E412" w14:textId="77777777" w:rsidR="00D13703" w:rsidRDefault="00D13703" w:rsidP="00926D47">
      <w:r>
        <w:separator/>
      </w:r>
    </w:p>
  </w:endnote>
  <w:endnote w:type="continuationSeparator" w:id="0">
    <w:p w14:paraId="5AA4C22F" w14:textId="77777777" w:rsidR="00D13703" w:rsidRDefault="00D13703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C2486" w14:textId="77777777" w:rsidR="00D13703" w:rsidRDefault="00D13703" w:rsidP="00926D47">
      <w:r>
        <w:separator/>
      </w:r>
    </w:p>
  </w:footnote>
  <w:footnote w:type="continuationSeparator" w:id="0">
    <w:p w14:paraId="00212D52" w14:textId="77777777" w:rsidR="00D13703" w:rsidRDefault="00D13703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731898DD">
              <wp:simplePos x="0" y="0"/>
              <wp:positionH relativeFrom="margin">
                <wp:posOffset>32385</wp:posOffset>
              </wp:positionH>
              <wp:positionV relativeFrom="paragraph">
                <wp:posOffset>-213038</wp:posOffset>
              </wp:positionV>
              <wp:extent cx="5064760" cy="409432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43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0512796A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427C1" w:rsidRPr="004427C1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PETUGAS PENANGANAN BAHAYA GAS H2S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16.75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" filled="f" stroked="f">
              <v:textbox inset="0,0,0,0">
                <w:txbxContent>
                  <w:p w14:paraId="3D913F4C" w14:textId="0512796A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4427C1" w:rsidRPr="004427C1">
                      <w:rPr>
                        <w:b/>
                        <w:color w:val="006EC0"/>
                        <w:sz w:val="28"/>
                        <w:szCs w:val="28"/>
                      </w:rPr>
                      <w:t>PETUGAS PENANGANAN BAHAYA GAS H2S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A79FC"/>
    <w:rsid w:val="000B5327"/>
    <w:rsid w:val="000C7648"/>
    <w:rsid w:val="00195026"/>
    <w:rsid w:val="001C4396"/>
    <w:rsid w:val="00214B4A"/>
    <w:rsid w:val="00243A7F"/>
    <w:rsid w:val="00252703"/>
    <w:rsid w:val="00255464"/>
    <w:rsid w:val="0026489E"/>
    <w:rsid w:val="002747F1"/>
    <w:rsid w:val="002C44B3"/>
    <w:rsid w:val="00316BE6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645225"/>
    <w:rsid w:val="00671862"/>
    <w:rsid w:val="00692D7D"/>
    <w:rsid w:val="006C47A0"/>
    <w:rsid w:val="007139CE"/>
    <w:rsid w:val="00740F91"/>
    <w:rsid w:val="00742932"/>
    <w:rsid w:val="00756EAC"/>
    <w:rsid w:val="00771995"/>
    <w:rsid w:val="00806B9E"/>
    <w:rsid w:val="008A7029"/>
    <w:rsid w:val="00926D47"/>
    <w:rsid w:val="0097715E"/>
    <w:rsid w:val="009B2EC9"/>
    <w:rsid w:val="009E7E47"/>
    <w:rsid w:val="00AE0099"/>
    <w:rsid w:val="00AE4022"/>
    <w:rsid w:val="00B94765"/>
    <w:rsid w:val="00BB08E6"/>
    <w:rsid w:val="00BD68CD"/>
    <w:rsid w:val="00C15956"/>
    <w:rsid w:val="00C31AB7"/>
    <w:rsid w:val="00C46C20"/>
    <w:rsid w:val="00C61EF0"/>
    <w:rsid w:val="00CA543E"/>
    <w:rsid w:val="00CB3F5F"/>
    <w:rsid w:val="00CC4F8E"/>
    <w:rsid w:val="00CD2916"/>
    <w:rsid w:val="00CF4A42"/>
    <w:rsid w:val="00D13703"/>
    <w:rsid w:val="00D301D0"/>
    <w:rsid w:val="00D36ED2"/>
    <w:rsid w:val="00D837D0"/>
    <w:rsid w:val="00DC74AE"/>
    <w:rsid w:val="00DD19F3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2026-09-21T09:20:00Z</dcterms:created>
  <dcterms:modified xsi:type="dcterms:W3CDTF">2026-09-25T09:09:00Z</dcterms:modified>
</cp:coreProperties>
</file>